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20CD" w14:textId="77777777" w:rsidR="002102DE" w:rsidRDefault="002102DE" w:rsidP="002102DE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 med Vit Herdehundklubb 2020-08-05 via Zoom.</w:t>
      </w:r>
    </w:p>
    <w:p w14:paraId="2B910BA6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7678BB77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10BCAE1B" w14:textId="6BE60BE4" w:rsidR="002102DE" w:rsidRDefault="002102DE" w:rsidP="002102D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Närvarande: Kristina Ringel, Susanne Sohlberg, Linda Johansson, Conny Olsson, Daniella Martinsson, Therese Flodin, Gunilla Berglind</w:t>
      </w:r>
    </w:p>
    <w:p w14:paraId="31700E9C" w14:textId="77777777" w:rsidR="002102DE" w:rsidRDefault="002102DE" w:rsidP="002102D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Lämnat återbud: Hanna Wallinder, Ludwig Malmström</w:t>
      </w:r>
    </w:p>
    <w:p w14:paraId="32ED577B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5641D73C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36EAF290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öppnande</w:t>
      </w:r>
    </w:p>
    <w:p w14:paraId="6E684903" w14:textId="77777777" w:rsidR="002102DE" w:rsidRDefault="002102DE" w:rsidP="002102DE">
      <w:pPr>
        <w:pStyle w:val="Ingetavstnd"/>
        <w:ind w:left="720"/>
        <w:rPr>
          <w:sz w:val="28"/>
          <w:szCs w:val="28"/>
        </w:rPr>
      </w:pPr>
    </w:p>
    <w:p w14:paraId="31C5FBF7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</w:t>
      </w:r>
    </w:p>
    <w:p w14:paraId="13600096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65032367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Justering av protokoll nr 6</w:t>
      </w:r>
    </w:p>
    <w:p w14:paraId="44720700" w14:textId="3861A1EA" w:rsidR="002102DE" w:rsidRPr="004918D9" w:rsidRDefault="005B4D27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Övrigt: Tidsfrist för synpunkter angående protokoll samt tidsfrist för publicering sattes. </w:t>
      </w:r>
    </w:p>
    <w:p w14:paraId="65836A02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7D86B4DA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Inkommande post</w:t>
      </w:r>
    </w:p>
    <w:p w14:paraId="33D4FF24" w14:textId="366E35C0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Medlem J</w:t>
      </w:r>
      <w:proofErr w:type="gramStart"/>
      <w:r>
        <w:rPr>
          <w:sz w:val="28"/>
          <w:szCs w:val="28"/>
        </w:rPr>
        <w:t>.A frågar</w:t>
      </w:r>
      <w:proofErr w:type="gramEnd"/>
      <w:r>
        <w:rPr>
          <w:sz w:val="28"/>
          <w:szCs w:val="28"/>
        </w:rPr>
        <w:t xml:space="preserve"> om ev. ändring i valphänvisningsreglerna med anledning av covid-19.  </w:t>
      </w:r>
      <w:r w:rsidR="005B4D27">
        <w:rPr>
          <w:sz w:val="28"/>
          <w:szCs w:val="28"/>
        </w:rPr>
        <w:t xml:space="preserve">Diskuteras under Avel. </w:t>
      </w:r>
    </w:p>
    <w:p w14:paraId="0D4CC9F2" w14:textId="2168AD99" w:rsidR="002102DE" w:rsidRDefault="005B4D27" w:rsidP="002102DE">
      <w:pPr>
        <w:pStyle w:val="Ingetavstnd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Medlem </w:t>
      </w:r>
      <w:r w:rsidR="002102DE">
        <w:rPr>
          <w:sz w:val="28"/>
          <w:szCs w:val="28"/>
        </w:rPr>
        <w:t>M</w:t>
      </w:r>
      <w:proofErr w:type="gramStart"/>
      <w:r w:rsidR="002102DE">
        <w:rPr>
          <w:sz w:val="28"/>
          <w:szCs w:val="28"/>
        </w:rPr>
        <w:t>.R mail</w:t>
      </w:r>
      <w:proofErr w:type="gramEnd"/>
      <w:r w:rsidR="002102DE">
        <w:rPr>
          <w:sz w:val="28"/>
          <w:szCs w:val="28"/>
        </w:rPr>
        <w:t xml:space="preserve"> angående valphänvisning – är besvarat</w:t>
      </w:r>
      <w:r>
        <w:rPr>
          <w:sz w:val="28"/>
          <w:szCs w:val="28"/>
        </w:rPr>
        <w:t xml:space="preserve"> och åtgärdat.</w:t>
      </w:r>
      <w:r w:rsidR="002102DE">
        <w:rPr>
          <w:sz w:val="28"/>
          <w:szCs w:val="28"/>
        </w:rPr>
        <w:t xml:space="preserve"> </w:t>
      </w:r>
    </w:p>
    <w:p w14:paraId="574D105F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4279FC4E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Utgående post</w:t>
      </w:r>
    </w:p>
    <w:p w14:paraId="5C580D80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390AD6C5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Ekonomi </w:t>
      </w:r>
    </w:p>
    <w:p w14:paraId="0A8EB334" w14:textId="77777777" w:rsidR="00097C24" w:rsidRDefault="002102DE" w:rsidP="002102DE">
      <w:pPr>
        <w:pStyle w:val="Ingetavstnd"/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80.003</w:t>
      </w:r>
      <w:proofErr w:type="gramEnd"/>
      <w:r>
        <w:rPr>
          <w:sz w:val="28"/>
          <w:szCs w:val="28"/>
        </w:rPr>
        <w:t xml:space="preserve">,75:- i kassan. </w:t>
      </w:r>
    </w:p>
    <w:p w14:paraId="6FDE134A" w14:textId="1F7D8C69" w:rsidR="002102DE" w:rsidRDefault="002102DE" w:rsidP="002102DE">
      <w:pPr>
        <w:pStyle w:val="Ingetavstnd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169 medlemmar. </w:t>
      </w:r>
    </w:p>
    <w:p w14:paraId="3596E1EA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7865945D" w14:textId="77777777" w:rsidR="002102DE" w:rsidRPr="004918D9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Utbildningar</w:t>
      </w:r>
      <w:r>
        <w:rPr>
          <w:sz w:val="28"/>
          <w:szCs w:val="28"/>
        </w:rPr>
        <w:tab/>
      </w:r>
    </w:p>
    <w:p w14:paraId="6BF9A320" w14:textId="0D0AA4A5" w:rsidR="002102DE" w:rsidRDefault="002102DE" w:rsidP="005B4D27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Föreningsteknik med start 2:a september</w:t>
      </w:r>
      <w:r w:rsidR="005B4D27">
        <w:rPr>
          <w:sz w:val="28"/>
          <w:szCs w:val="28"/>
        </w:rPr>
        <w:t xml:space="preserve">. 1 från styrelsen anmäler sig denna gång. </w:t>
      </w:r>
      <w:r>
        <w:rPr>
          <w:sz w:val="28"/>
          <w:szCs w:val="28"/>
        </w:rPr>
        <w:t xml:space="preserve"> </w:t>
      </w:r>
    </w:p>
    <w:p w14:paraId="62F3FFD4" w14:textId="6C5AFCC5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Figurantutbildning – Kristina jobbar vidare med saken. </w:t>
      </w:r>
    </w:p>
    <w:p w14:paraId="163CCB86" w14:textId="77777777" w:rsidR="002102DE" w:rsidRDefault="002102DE" w:rsidP="002102DE">
      <w:pPr>
        <w:pStyle w:val="Ingetavstnd"/>
        <w:ind w:left="720"/>
        <w:rPr>
          <w:sz w:val="28"/>
          <w:szCs w:val="28"/>
        </w:rPr>
      </w:pPr>
    </w:p>
    <w:p w14:paraId="35589338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Rapporter:</w:t>
      </w:r>
      <w:r>
        <w:rPr>
          <w:sz w:val="28"/>
          <w:szCs w:val="28"/>
        </w:rPr>
        <w:tab/>
      </w:r>
    </w:p>
    <w:p w14:paraId="2214A662" w14:textId="3734112C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Mässgruppen</w:t>
      </w:r>
      <w:r w:rsidR="005B4D27">
        <w:rPr>
          <w:sz w:val="28"/>
          <w:szCs w:val="28"/>
        </w:rPr>
        <w:t>.</w:t>
      </w:r>
      <w:r>
        <w:rPr>
          <w:sz w:val="28"/>
          <w:szCs w:val="28"/>
        </w:rPr>
        <w:t xml:space="preserve"> Vi avvaktar SKK CS beslut angående Hundmässan.</w:t>
      </w:r>
    </w:p>
    <w:p w14:paraId="0D3FCBAE" w14:textId="5A6C1BFC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B4D27">
        <w:rPr>
          <w:sz w:val="28"/>
          <w:szCs w:val="28"/>
        </w:rPr>
        <w:t xml:space="preserve">AS. </w:t>
      </w:r>
      <w:r>
        <w:rPr>
          <w:sz w:val="28"/>
          <w:szCs w:val="28"/>
        </w:rPr>
        <w:t xml:space="preserve">Första utkastet utskickat till styrelsen. Återkoppling inom 14 dagar (19/8) till </w:t>
      </w:r>
      <w:r w:rsidR="005B4D27">
        <w:rPr>
          <w:sz w:val="28"/>
          <w:szCs w:val="28"/>
        </w:rPr>
        <w:t xml:space="preserve">sammankallande. </w:t>
      </w:r>
      <w:r>
        <w:rPr>
          <w:sz w:val="28"/>
          <w:szCs w:val="28"/>
        </w:rPr>
        <w:t xml:space="preserve"> </w:t>
      </w:r>
    </w:p>
    <w:p w14:paraId="63759006" w14:textId="589DD9A8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Sociala medier</w:t>
      </w:r>
      <w:r w:rsidR="005B4D27">
        <w:rPr>
          <w:sz w:val="28"/>
          <w:szCs w:val="28"/>
        </w:rPr>
        <w:t xml:space="preserve">. Kort info angående antal inlägg samt respons. </w:t>
      </w:r>
      <w:r>
        <w:rPr>
          <w:sz w:val="28"/>
          <w:szCs w:val="28"/>
        </w:rPr>
        <w:t xml:space="preserve"> </w:t>
      </w:r>
    </w:p>
    <w:p w14:paraId="302330C3" w14:textId="77777777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Hälsa/Mentalitet </w:t>
      </w:r>
    </w:p>
    <w:p w14:paraId="511288F9" w14:textId="77777777" w:rsidR="002102DE" w:rsidRPr="00FD5C14" w:rsidRDefault="002102DE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MH-diplom. Diskuteras hur det ska distribueras och förmedlas. </w:t>
      </w:r>
    </w:p>
    <w:p w14:paraId="4F1D9405" w14:textId="72CB9DFD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Avel</w:t>
      </w:r>
      <w:r w:rsidR="005B4D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Förslag som Linda skickat in till styrelsen diskuteras (valphänvisning, hanhundslistan, ev. hanhundskampanj). </w:t>
      </w:r>
    </w:p>
    <w:p w14:paraId="3CC45C4F" w14:textId="55471FBA" w:rsidR="002102DE" w:rsidRDefault="002102DE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Hanhundslistan – </w:t>
      </w:r>
      <w:r w:rsidR="005B4D27">
        <w:rPr>
          <w:sz w:val="28"/>
          <w:szCs w:val="28"/>
        </w:rPr>
        <w:t xml:space="preserve">ingen ändring </w:t>
      </w:r>
      <w:proofErr w:type="spellStart"/>
      <w:r w:rsidR="005B4D27">
        <w:rPr>
          <w:sz w:val="28"/>
          <w:szCs w:val="28"/>
        </w:rPr>
        <w:t>pga</w:t>
      </w:r>
      <w:proofErr w:type="spellEnd"/>
      <w:r w:rsidR="005B4D27">
        <w:rPr>
          <w:sz w:val="28"/>
          <w:szCs w:val="28"/>
        </w:rPr>
        <w:t xml:space="preserve"> covid-19. Större ändring planeras inför årsskiftet. </w:t>
      </w:r>
      <w:r>
        <w:rPr>
          <w:sz w:val="28"/>
          <w:szCs w:val="28"/>
        </w:rPr>
        <w:t xml:space="preserve"> </w:t>
      </w:r>
    </w:p>
    <w:p w14:paraId="54160A08" w14:textId="1359197A" w:rsidR="002102DE" w:rsidRDefault="002102DE" w:rsidP="005B4D27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>Valphänvisnings</w:t>
      </w:r>
      <w:r w:rsidR="005B4D27">
        <w:rPr>
          <w:sz w:val="28"/>
          <w:szCs w:val="28"/>
        </w:rPr>
        <w:t xml:space="preserve">reglerna – ingen ändring </w:t>
      </w:r>
      <w:proofErr w:type="spellStart"/>
      <w:r w:rsidR="005B4D27">
        <w:rPr>
          <w:sz w:val="28"/>
          <w:szCs w:val="28"/>
        </w:rPr>
        <w:t>pga</w:t>
      </w:r>
      <w:proofErr w:type="spellEnd"/>
      <w:r w:rsidR="005B4D27">
        <w:rPr>
          <w:sz w:val="28"/>
          <w:szCs w:val="28"/>
        </w:rPr>
        <w:t xml:space="preserve"> covid-19. L</w:t>
      </w:r>
      <w:r>
        <w:rPr>
          <w:sz w:val="28"/>
          <w:szCs w:val="28"/>
        </w:rPr>
        <w:t xml:space="preserve">inda svarar </w:t>
      </w:r>
      <w:r w:rsidR="005B4D27">
        <w:rPr>
          <w:sz w:val="28"/>
          <w:szCs w:val="28"/>
        </w:rPr>
        <w:t xml:space="preserve">medlem </w:t>
      </w:r>
      <w:r>
        <w:rPr>
          <w:sz w:val="28"/>
          <w:szCs w:val="28"/>
        </w:rPr>
        <w:t xml:space="preserve">J.A. </w:t>
      </w:r>
      <w:r w:rsidR="005B4D27">
        <w:rPr>
          <w:sz w:val="28"/>
          <w:szCs w:val="28"/>
        </w:rPr>
        <w:t xml:space="preserve">Förslag gällande valphänvisning och uppfödarlistan kommer att utarbetas under hösten för eventuell ändring </w:t>
      </w:r>
      <w:r>
        <w:rPr>
          <w:sz w:val="28"/>
          <w:szCs w:val="28"/>
        </w:rPr>
        <w:t xml:space="preserve">vid årsskiftet. </w:t>
      </w:r>
    </w:p>
    <w:p w14:paraId="4BBA9F15" w14:textId="77777777" w:rsidR="005B4D27" w:rsidRDefault="005B4D27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Angående tolkning av nuvarande valphänvisningsregler: </w:t>
      </w:r>
    </w:p>
    <w:p w14:paraId="6C8BABBF" w14:textId="139ABB44" w:rsidR="002102DE" w:rsidRDefault="002102DE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>Planerad</w:t>
      </w:r>
      <w:r w:rsidR="005B4D27">
        <w:rPr>
          <w:sz w:val="28"/>
          <w:szCs w:val="28"/>
        </w:rPr>
        <w:t xml:space="preserve"> parning innebär parningar som planeras inom</w:t>
      </w:r>
      <w:r>
        <w:rPr>
          <w:sz w:val="28"/>
          <w:szCs w:val="28"/>
        </w:rPr>
        <w:t xml:space="preserve"> 12 månader</w:t>
      </w:r>
      <w:r w:rsidR="005B4D27">
        <w:rPr>
          <w:sz w:val="28"/>
          <w:szCs w:val="28"/>
        </w:rPr>
        <w:t>.</w:t>
      </w:r>
    </w:p>
    <w:p w14:paraId="4548AC3B" w14:textId="4FFAD49F" w:rsidR="002102DE" w:rsidRDefault="002102DE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Aktuell </w:t>
      </w:r>
      <w:r w:rsidR="005B4D27">
        <w:rPr>
          <w:sz w:val="28"/>
          <w:szCs w:val="28"/>
        </w:rPr>
        <w:t xml:space="preserve">kull innebär valpar som är födda. </w:t>
      </w:r>
    </w:p>
    <w:p w14:paraId="64BBAAB5" w14:textId="77777777" w:rsidR="002130D0" w:rsidRDefault="002130D0" w:rsidP="002102DE">
      <w:pPr>
        <w:pStyle w:val="Ingetavstnd"/>
        <w:ind w:left="1080"/>
        <w:rPr>
          <w:sz w:val="28"/>
          <w:szCs w:val="28"/>
        </w:rPr>
      </w:pPr>
    </w:p>
    <w:p w14:paraId="1004385E" w14:textId="774BCE66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Tävling. </w:t>
      </w:r>
      <w:r w:rsidR="002130D0">
        <w:rPr>
          <w:sz w:val="28"/>
          <w:szCs w:val="28"/>
        </w:rPr>
        <w:t xml:space="preserve">Rasspecialen 2021. Vi behöver medlemmar som hjälper till. </w:t>
      </w:r>
      <w:r>
        <w:rPr>
          <w:sz w:val="28"/>
          <w:szCs w:val="28"/>
        </w:rPr>
        <w:t xml:space="preserve"> Annonsera om detta på Medlemsnytt och hemsidan. Inskickat angående rasspecial 2022.</w:t>
      </w:r>
    </w:p>
    <w:p w14:paraId="323A0628" w14:textId="77777777" w:rsidR="002130D0" w:rsidRDefault="002130D0" w:rsidP="002130D0">
      <w:pPr>
        <w:pStyle w:val="Ingetavstnd"/>
        <w:ind w:left="1080"/>
        <w:rPr>
          <w:sz w:val="28"/>
          <w:szCs w:val="28"/>
        </w:rPr>
      </w:pPr>
    </w:p>
    <w:p w14:paraId="0CF314F7" w14:textId="0453F7EF" w:rsidR="002102DE" w:rsidRDefault="002130D0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>P</w:t>
      </w:r>
      <w:r w:rsidR="002102DE">
        <w:rPr>
          <w:sz w:val="28"/>
          <w:szCs w:val="28"/>
        </w:rPr>
        <w:t xml:space="preserve">okaler som ska skickas ut. Beslut tas om att dessa ska skickas. </w:t>
      </w:r>
    </w:p>
    <w:p w14:paraId="6477FEA7" w14:textId="77777777" w:rsidR="002102DE" w:rsidRDefault="002102DE" w:rsidP="002102DE">
      <w:pPr>
        <w:pStyle w:val="Ingetavstn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Årets utställningshund – beslut om att vi ställer in årets utställningshund. </w:t>
      </w:r>
    </w:p>
    <w:p w14:paraId="292BF4F7" w14:textId="77777777" w:rsidR="002102DE" w:rsidRPr="00F46DE0" w:rsidRDefault="002102DE" w:rsidP="002102DE">
      <w:pPr>
        <w:pStyle w:val="Ingetavstnd"/>
        <w:ind w:left="1080"/>
        <w:rPr>
          <w:sz w:val="28"/>
          <w:szCs w:val="28"/>
        </w:rPr>
      </w:pPr>
    </w:p>
    <w:p w14:paraId="16616AF2" w14:textId="77777777" w:rsidR="002102DE" w:rsidRDefault="002102DE" w:rsidP="002102DE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Från de olika förbunden. Linda delade info angående mail från förbunden.</w:t>
      </w:r>
    </w:p>
    <w:p w14:paraId="325076C5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7A92C374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Hemsidan</w:t>
      </w:r>
    </w:p>
    <w:p w14:paraId="6B61336C" w14:textId="11AD482F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Problem med att lägga in årets hundar för 2019 på hemsidan. Ingen har hittat någon lösning. </w:t>
      </w:r>
      <w:r w:rsidR="002130D0">
        <w:rPr>
          <w:sz w:val="28"/>
          <w:szCs w:val="28"/>
        </w:rPr>
        <w:t xml:space="preserve">Felsökning fortsätter. </w:t>
      </w:r>
      <w:r>
        <w:rPr>
          <w:sz w:val="28"/>
          <w:szCs w:val="28"/>
        </w:rPr>
        <w:t xml:space="preserve"> </w:t>
      </w:r>
    </w:p>
    <w:p w14:paraId="0AFEA0DC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656DDDAE" w14:textId="258BB0B9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Medlemsmöte </w:t>
      </w:r>
      <w:r w:rsidR="002130D0">
        <w:rPr>
          <w:sz w:val="28"/>
          <w:szCs w:val="28"/>
        </w:rPr>
        <w:t xml:space="preserve">och årsmöte. </w:t>
      </w:r>
      <w:r>
        <w:rPr>
          <w:sz w:val="28"/>
          <w:szCs w:val="28"/>
        </w:rPr>
        <w:t xml:space="preserve">        </w:t>
      </w:r>
    </w:p>
    <w:p w14:paraId="2A085612" w14:textId="245729C3" w:rsidR="002102DE" w:rsidRDefault="002130D0" w:rsidP="002130D0">
      <w:pPr>
        <w:pStyle w:val="Ingetavstnd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Kristina sonderar terrängen angående tid, plats och lokal. </w:t>
      </w:r>
    </w:p>
    <w:p w14:paraId="3EE9D463" w14:textId="77777777" w:rsidR="002130D0" w:rsidRDefault="002130D0" w:rsidP="002130D0">
      <w:pPr>
        <w:pStyle w:val="Ingetavstnd"/>
        <w:ind w:firstLine="720"/>
        <w:rPr>
          <w:sz w:val="28"/>
          <w:szCs w:val="28"/>
        </w:rPr>
      </w:pPr>
    </w:p>
    <w:p w14:paraId="1CDAAD02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Revisoravhopp. </w:t>
      </w:r>
    </w:p>
    <w:p w14:paraId="0C2BEF9C" w14:textId="77777777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Emil fortsätter inte som revisor. </w:t>
      </w:r>
    </w:p>
    <w:p w14:paraId="0C93EAE6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21A72803" w14:textId="77777777" w:rsidR="002102DE" w:rsidRPr="009F48C1" w:rsidRDefault="002102DE" w:rsidP="002102D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(Therese lämnar mötet)</w:t>
      </w:r>
    </w:p>
    <w:p w14:paraId="24B6C63F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12E0197C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VHK 20 år 2020. </w:t>
      </w:r>
    </w:p>
    <w:p w14:paraId="3A3E5F2C" w14:textId="7C0717EF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skjuter på firandet till 2021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pågående pandemi. Vi funderar vidare på hur vi kan uppmärksamma det i sociala medier. </w:t>
      </w:r>
    </w:p>
    <w:p w14:paraId="05D5EC83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7ADF02AD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Rasspecial för 2021 </w:t>
      </w:r>
    </w:p>
    <w:p w14:paraId="5A72155D" w14:textId="0AFF6823" w:rsidR="002102DE" w:rsidRDefault="002130D0" w:rsidP="002130D0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behöver hjälp av fler medlemmar med att anordna dagen. </w:t>
      </w:r>
    </w:p>
    <w:p w14:paraId="034AAC7C" w14:textId="77777777" w:rsidR="002130D0" w:rsidRPr="004D58F5" w:rsidRDefault="002130D0" w:rsidP="002130D0">
      <w:pPr>
        <w:pStyle w:val="Ingetavstnd"/>
        <w:ind w:left="720"/>
        <w:rPr>
          <w:sz w:val="28"/>
          <w:szCs w:val="28"/>
        </w:rPr>
      </w:pPr>
    </w:p>
    <w:p w14:paraId="65AA71BE" w14:textId="77777777" w:rsidR="002102DE" w:rsidRPr="004918D9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Verksamhetsplan</w:t>
      </w:r>
    </w:p>
    <w:p w14:paraId="56DA6183" w14:textId="77777777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Vi beslutar att planen som Kristina föreslagit godtas, med hänsyn till de ändringar som Conny och Linda föreslagit.</w:t>
      </w:r>
    </w:p>
    <w:p w14:paraId="12DBB01D" w14:textId="2DC69B05" w:rsidR="002102DE" w:rsidRDefault="002102DE" w:rsidP="002102DE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3-års plan. Styrelsen skulle behöva ett fysiskt styrelsemöte men det går inte just nu. Vi funderar vidare på saken och tar eventuellt höjd för att ha ett </w:t>
      </w:r>
      <w:r w:rsidR="002130D0">
        <w:rPr>
          <w:sz w:val="28"/>
          <w:szCs w:val="28"/>
        </w:rPr>
        <w:t xml:space="preserve">fysiskt </w:t>
      </w:r>
      <w:r>
        <w:rPr>
          <w:sz w:val="28"/>
          <w:szCs w:val="28"/>
        </w:rPr>
        <w:t xml:space="preserve">möte i samband med årsmötet. </w:t>
      </w:r>
    </w:p>
    <w:p w14:paraId="3735EB34" w14:textId="77777777" w:rsidR="002130D0" w:rsidRPr="00FF772C" w:rsidRDefault="002130D0" w:rsidP="002102DE">
      <w:pPr>
        <w:pStyle w:val="Ingetavstnd"/>
        <w:ind w:left="720"/>
        <w:rPr>
          <w:sz w:val="28"/>
          <w:szCs w:val="28"/>
        </w:rPr>
      </w:pPr>
    </w:p>
    <w:p w14:paraId="110013FE" w14:textId="77777777" w:rsidR="002102DE" w:rsidRPr="004918D9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72C">
        <w:rPr>
          <w:sz w:val="28"/>
          <w:szCs w:val="28"/>
        </w:rPr>
        <w:t>Övriga frågor</w:t>
      </w:r>
      <w:r>
        <w:rPr>
          <w:sz w:val="28"/>
          <w:szCs w:val="28"/>
        </w:rPr>
        <w:t xml:space="preserve">. Kristina informerar angående Zoom. Brevpapper, att vi använder mallen som är framtagen. </w:t>
      </w:r>
    </w:p>
    <w:p w14:paraId="4B0BA761" w14:textId="77777777" w:rsidR="002102DE" w:rsidRPr="00FF772C" w:rsidRDefault="002102DE" w:rsidP="002102DE">
      <w:pPr>
        <w:pStyle w:val="Ingetavstnd"/>
        <w:ind w:left="1080"/>
        <w:rPr>
          <w:sz w:val="28"/>
          <w:szCs w:val="28"/>
        </w:rPr>
      </w:pPr>
    </w:p>
    <w:p w14:paraId="1920FF3F" w14:textId="77777777" w:rsidR="002102DE" w:rsidRDefault="002102DE" w:rsidP="002102D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Mötets avslutande</w:t>
      </w:r>
    </w:p>
    <w:p w14:paraId="21ECC08C" w14:textId="77777777" w:rsidR="002102DE" w:rsidRDefault="002102DE" w:rsidP="002102DE">
      <w:pPr>
        <w:pStyle w:val="Ingetavstnd"/>
        <w:rPr>
          <w:sz w:val="28"/>
          <w:szCs w:val="28"/>
        </w:rPr>
      </w:pPr>
    </w:p>
    <w:p w14:paraId="12A3783B" w14:textId="77777777" w:rsidR="002102DE" w:rsidRPr="000A2C53" w:rsidRDefault="002102DE" w:rsidP="002102D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Nästa möte: 2020-09-09.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19:15</w:t>
      </w:r>
    </w:p>
    <w:p w14:paraId="1207E76C" w14:textId="77777777" w:rsidR="00625087" w:rsidRDefault="00320A66"/>
    <w:p w14:paraId="04E5811D" w14:textId="77777777" w:rsidR="00320A66" w:rsidRPr="000A2C53" w:rsidRDefault="00320A66" w:rsidP="00320A6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Protokollet digitalt justerat av ordförande Kristina Ringel</w:t>
      </w:r>
    </w:p>
    <w:p w14:paraId="19EBC4B1" w14:textId="77777777" w:rsidR="00320A66" w:rsidRDefault="00320A66">
      <w:bookmarkStart w:id="0" w:name="_GoBack"/>
      <w:bookmarkEnd w:id="0"/>
    </w:p>
    <w:sectPr w:rsidR="0032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EA7"/>
    <w:multiLevelType w:val="hybridMultilevel"/>
    <w:tmpl w:val="A28A1A42"/>
    <w:lvl w:ilvl="0" w:tplc="AB3A7F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82FC5"/>
    <w:multiLevelType w:val="hybridMultilevel"/>
    <w:tmpl w:val="8C2E4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E"/>
    <w:rsid w:val="00097C24"/>
    <w:rsid w:val="002102DE"/>
    <w:rsid w:val="002130D0"/>
    <w:rsid w:val="00320A66"/>
    <w:rsid w:val="00517045"/>
    <w:rsid w:val="005B4D27"/>
    <w:rsid w:val="007F045C"/>
    <w:rsid w:val="00AF4D51"/>
    <w:rsid w:val="00CF7750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73C4"/>
  <w15:chartTrackingRefBased/>
  <w15:docId w15:val="{2A0A6DC3-C84C-4192-AD3D-0E726BB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Standardanvändare</cp:lastModifiedBy>
  <cp:revision>3</cp:revision>
  <dcterms:created xsi:type="dcterms:W3CDTF">2020-08-11T08:23:00Z</dcterms:created>
  <dcterms:modified xsi:type="dcterms:W3CDTF">2020-08-11T08:29:00Z</dcterms:modified>
</cp:coreProperties>
</file>